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vertAnchor="text" w:tblpY="-326"/>
        <w:tblW w:w="0" w:type="auto"/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159"/>
      </w:tblGrid>
      <w:tr w:rsidR="00F34720" w:rsidRPr="00AB68CA" w14:paraId="1D79AADA" w14:textId="77777777" w:rsidTr="00FE6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14:paraId="39CDEA6F" w14:textId="77777777"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DA7554" wp14:editId="2BD3FB9F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940CA58" w14:textId="77777777" w:rsidR="00F34720" w:rsidRPr="00AB68CA" w:rsidRDefault="001823EF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YEAR 1</w:t>
                                  </w:r>
                                  <w:r w:rsidR="00F34720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4DA75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" filled="f" stroked="f">
                      <v:textbox style="mso-fit-shape-to-text:t">
                        <w:txbxContent>
                          <w:p w14:paraId="5940CA58" w14:textId="77777777" w:rsidR="00F34720" w:rsidRPr="00AB68CA" w:rsidRDefault="001823EF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1</w:t>
                            </w:r>
                            <w:r w:rsidR="00F34720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68D002" wp14:editId="1600E759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8F8C7C" w14:textId="77777777"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68D002"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" filled="f" stroked="f">
                      <v:textbox style="mso-fit-shape-to-text:t">
                        <w:txbxContent>
                          <w:p w14:paraId="738F8C7C" w14:textId="77777777"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A76870" w14:textId="77777777" w:rsidR="00F34720" w:rsidRDefault="00F34720" w:rsidP="00BE20AE"/>
          <w:p w14:paraId="505E486F" w14:textId="77777777" w:rsidR="00F34720" w:rsidRDefault="00F34720" w:rsidP="00BE20AE"/>
          <w:p w14:paraId="4C0DA98F" w14:textId="77777777" w:rsidR="00F34720" w:rsidRDefault="00F34720" w:rsidP="00BE20AE"/>
          <w:p w14:paraId="432EA79E" w14:textId="77777777" w:rsidR="00F34720" w:rsidRDefault="00F34720" w:rsidP="00BE20AE"/>
          <w:p w14:paraId="6FE13BFA" w14:textId="77777777" w:rsidR="00F34720" w:rsidRDefault="00F34720" w:rsidP="00BE20AE"/>
          <w:p w14:paraId="2EC6CF05" w14:textId="77777777" w:rsidR="00F34720" w:rsidRDefault="00F34720" w:rsidP="00BE20AE"/>
          <w:p w14:paraId="1C00CD8F" w14:textId="77777777" w:rsidR="00F34720" w:rsidRDefault="00F34720" w:rsidP="00BE20AE"/>
          <w:p w14:paraId="65DA9926" w14:textId="77777777" w:rsidR="00F34720" w:rsidRDefault="00F34720" w:rsidP="00BE20AE"/>
          <w:p w14:paraId="0E323B79" w14:textId="77777777" w:rsidR="00F34720" w:rsidRDefault="00F34720" w:rsidP="00BE20AE"/>
          <w:p w14:paraId="38203D51" w14:textId="77777777" w:rsidR="00F34720" w:rsidRDefault="00F34720" w:rsidP="00BE20AE"/>
          <w:p w14:paraId="47DD1448" w14:textId="77777777" w:rsidR="00F34720" w:rsidRDefault="00F34720" w:rsidP="00BE20AE"/>
          <w:p w14:paraId="075FEF6B" w14:textId="77777777" w:rsidR="00F34720" w:rsidRDefault="00F34720" w:rsidP="00BE20AE"/>
          <w:p w14:paraId="06708682" w14:textId="77777777" w:rsidR="00F34720" w:rsidRDefault="00F34720" w:rsidP="00BE20AE"/>
          <w:p w14:paraId="25E4EA44" w14:textId="77777777" w:rsidR="00F34720" w:rsidRDefault="00F34720" w:rsidP="00BE20AE"/>
          <w:p w14:paraId="59FBFFA7" w14:textId="77777777" w:rsidR="00F34720" w:rsidRDefault="00F34720" w:rsidP="00BE20AE"/>
        </w:tc>
        <w:tc>
          <w:tcPr>
            <w:tcW w:w="2957" w:type="dxa"/>
            <w:tcBorders>
              <w:bottom w:val="single" w:sz="4" w:space="0" w:color="auto"/>
            </w:tcBorders>
          </w:tcPr>
          <w:p w14:paraId="338B986A" w14:textId="77777777"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D62DFD2" w14:textId="77777777"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5312F71" w14:textId="77777777"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6AF5C5B5" w14:textId="77777777"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14:paraId="71AEB1C7" w14:textId="77777777"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14:paraId="55E71767" w14:textId="77777777"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14:paraId="256B29B1" w14:textId="77777777" w:rsidTr="00FE6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right w:val="single" w:sz="4" w:space="0" w:color="auto"/>
            </w:tcBorders>
          </w:tcPr>
          <w:p w14:paraId="5F9C3E44" w14:textId="77777777" w:rsidR="00F34720" w:rsidRDefault="00F34720" w:rsidP="00BE20AE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A514" w14:textId="77777777"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14:paraId="0E8292BC" w14:textId="77777777"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1823EF">
              <w:rPr>
                <w:rFonts w:ascii="Gill Sans MT" w:hAnsi="Gill Sans MT" w:cs="Calibri-Bold"/>
                <w:bCs/>
                <w:sz w:val="20"/>
              </w:rPr>
              <w:t>Subtract one digit and 2-digit numbers to 20, including zero.</w:t>
            </w:r>
          </w:p>
          <w:p w14:paraId="4243FF0D" w14:textId="77777777"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1823EF">
              <w:rPr>
                <w:rFonts w:ascii="Gill Sans MT" w:hAnsi="Gill Sans MT" w:cs="Calibri-Bold"/>
                <w:bCs/>
                <w:sz w:val="20"/>
              </w:rPr>
              <w:t>Read, write and interpret mathematical statements using symbols (+, -, =) signs.</w:t>
            </w:r>
          </w:p>
          <w:p w14:paraId="459C7DDF" w14:textId="77777777"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1823EF">
              <w:rPr>
                <w:rFonts w:ascii="Gill Sans MT" w:hAnsi="Gill Sans MT" w:cs="Calibri-Bold"/>
                <w:bCs/>
                <w:sz w:val="20"/>
              </w:rPr>
              <w:t>Represent and use number bonds and related addition facts within 20</w:t>
            </w:r>
          </w:p>
          <w:p w14:paraId="1F95C049" w14:textId="77777777"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1823EF">
              <w:rPr>
                <w:rFonts w:ascii="Gill Sans MT" w:hAnsi="Gill Sans MT" w:cs="Calibri-Bold"/>
                <w:bCs/>
                <w:sz w:val="20"/>
              </w:rPr>
              <w:t>Solve one</w:t>
            </w:r>
            <w:r>
              <w:rPr>
                <w:rFonts w:ascii="Gill Sans MT" w:hAnsi="Gill Sans MT" w:cs="Calibri-Bold"/>
                <w:bCs/>
                <w:sz w:val="20"/>
              </w:rPr>
              <w:t xml:space="preserve"> </w:t>
            </w:r>
            <w:r w:rsidRPr="001823EF">
              <w:rPr>
                <w:rFonts w:ascii="Gill Sans MT" w:hAnsi="Gill Sans MT" w:cs="Calibri-Bold"/>
                <w:bCs/>
                <w:sz w:val="20"/>
              </w:rPr>
              <w:t>step problems using concrete objects and pictorial representations, and missing number</w:t>
            </w:r>
          </w:p>
          <w:p w14:paraId="4EFE760D" w14:textId="77777777"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1823EF">
              <w:rPr>
                <w:rFonts w:ascii="Gill Sans MT" w:hAnsi="Gill Sans MT" w:cs="Calibri-Bold"/>
                <w:bCs/>
                <w:sz w:val="20"/>
              </w:rPr>
              <w:t xml:space="preserve">problems such as </w:t>
            </w:r>
          </w:p>
          <w:p w14:paraId="1303C025" w14:textId="77777777" w:rsidR="001823EF" w:rsidRPr="001823EF" w:rsidRDefault="001823EF" w:rsidP="001823EF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1823EF">
              <w:rPr>
                <w:rFonts w:ascii="Gill Sans MT" w:hAnsi="Gill Sans MT" w:cs="Calibri-Bold"/>
                <w:bCs/>
                <w:sz w:val="20"/>
              </w:rPr>
              <w:t xml:space="preserve">7 = </w:t>
            </w:r>
            <w:r w:rsidRPr="001823EF">
              <w:rPr>
                <w:rFonts w:ascii="Gill Sans MT" w:hAnsi="Gill Sans MT" w:cs="Gill Sans MT"/>
                <w:bCs/>
                <w:sz w:val="20"/>
              </w:rPr>
              <w:t xml:space="preserve">􀍲 - </w:t>
            </w:r>
            <w:r w:rsidRPr="001823EF">
              <w:rPr>
                <w:rFonts w:ascii="Gill Sans MT" w:hAnsi="Gill Sans MT" w:cs="Calibri-Bold"/>
                <w:bCs/>
                <w:sz w:val="20"/>
              </w:rPr>
              <w:t xml:space="preserve"> 9</w:t>
            </w:r>
          </w:p>
          <w:p w14:paraId="11EF02BE" w14:textId="77777777"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1823EF">
              <w:rPr>
                <w:rFonts w:ascii="Gill Sans MT" w:hAnsi="Gill Sans MT" w:cs="Calibri"/>
                <w:sz w:val="20"/>
              </w:rPr>
              <w:t>Memorise and reason with number bonds</w:t>
            </w:r>
          </w:p>
          <w:p w14:paraId="1948E873" w14:textId="77777777"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1823EF">
              <w:rPr>
                <w:rFonts w:ascii="Gill Sans MT" w:hAnsi="Gill Sans MT" w:cs="Calibri"/>
                <w:sz w:val="20"/>
              </w:rPr>
              <w:t>Subtract using objects, Numicon, cubes etc and number lines and tracks</w:t>
            </w:r>
          </w:p>
          <w:p w14:paraId="1D0A4AD0" w14:textId="77777777"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1823EF">
              <w:rPr>
                <w:rFonts w:ascii="Gill Sans MT" w:hAnsi="Gill Sans MT" w:cs="Calibri"/>
                <w:sz w:val="20"/>
              </w:rPr>
              <w:t>Check with everyday objects</w:t>
            </w:r>
          </w:p>
          <w:p w14:paraId="2EE4C888" w14:textId="77777777"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1823EF">
              <w:rPr>
                <w:rFonts w:ascii="Gill Sans MT" w:hAnsi="Gill Sans MT" w:cs="Calibri"/>
                <w:sz w:val="20"/>
              </w:rPr>
              <w:t>Ensure pre</w:t>
            </w:r>
            <w:r w:rsidRPr="001823EF">
              <w:rPr>
                <w:rFonts w:ascii="Cambria Math" w:hAnsi="Cambria Math" w:cs="Cambria Math"/>
                <w:sz w:val="20"/>
              </w:rPr>
              <w:t>‐</w:t>
            </w:r>
            <w:r w:rsidRPr="001823EF">
              <w:rPr>
                <w:rFonts w:ascii="Gill Sans MT" w:hAnsi="Gill Sans MT" w:cs="Calibri"/>
                <w:sz w:val="20"/>
              </w:rPr>
              <w:t>calculation steps are understood, including:</w:t>
            </w:r>
          </w:p>
          <w:p w14:paraId="19EDE160" w14:textId="77777777"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1823EF">
              <w:rPr>
                <w:rFonts w:ascii="Gill Sans MT" w:hAnsi="Gill Sans MT" w:cs="Calibri"/>
                <w:sz w:val="20"/>
              </w:rPr>
              <w:t>Counting objects,</w:t>
            </w:r>
          </w:p>
          <w:p w14:paraId="55EBDCCA" w14:textId="77777777" w:rsidR="009A7F33" w:rsidRPr="001823EF" w:rsidRDefault="001823EF" w:rsidP="001823EF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  <w:r w:rsidRPr="001823EF">
              <w:rPr>
                <w:rFonts w:ascii="Gill Sans MT" w:hAnsi="Gill Sans MT" w:cs="Calibri"/>
                <w:sz w:val="20"/>
              </w:rPr>
              <w:t>Conservation of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2512" w14:textId="77777777" w:rsidR="009A7F33" w:rsidRDefault="009A7F33" w:rsidP="0018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1FD50EC4" w14:textId="77777777" w:rsid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1823EF">
              <w:rPr>
                <w:rFonts w:ascii="Gill Sans MT" w:hAnsi="Gill Sans MT" w:cs="Calibri-Bold"/>
                <w:bCs/>
              </w:rPr>
              <w:t xml:space="preserve">Subtract </w:t>
            </w:r>
            <w:r>
              <w:rPr>
                <w:rFonts w:ascii="Gill Sans MT" w:hAnsi="Gill Sans MT" w:cs="Calibri-Bold"/>
                <w:bCs/>
              </w:rPr>
              <w:t xml:space="preserve">1- </w:t>
            </w:r>
            <w:r w:rsidRPr="001823EF">
              <w:rPr>
                <w:rFonts w:ascii="Gill Sans MT" w:hAnsi="Gill Sans MT" w:cs="Calibri-Bold"/>
                <w:bCs/>
              </w:rPr>
              <w:t xml:space="preserve">digit and </w:t>
            </w:r>
            <w:r>
              <w:rPr>
                <w:rFonts w:ascii="Gill Sans MT" w:hAnsi="Gill Sans MT" w:cs="Calibri-Bold"/>
                <w:bCs/>
              </w:rPr>
              <w:t xml:space="preserve">2 - </w:t>
            </w:r>
            <w:r w:rsidRPr="001823EF">
              <w:rPr>
                <w:rFonts w:ascii="Gill Sans MT" w:hAnsi="Gill Sans MT" w:cs="Calibri-Bold"/>
                <w:bCs/>
              </w:rPr>
              <w:t>digit numbers to 20, including zero.</w:t>
            </w:r>
          </w:p>
          <w:p w14:paraId="4BA425E8" w14:textId="77777777" w:rsidR="001823EF" w:rsidRPr="001823EF" w:rsidRDefault="001823EF" w:rsidP="001823EF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14:paraId="734F11AA" w14:textId="77777777"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1823EF">
              <w:rPr>
                <w:rFonts w:ascii="Gill Sans MT" w:hAnsi="Gill Sans MT" w:cs="Calibri-Bold"/>
                <w:bCs/>
              </w:rPr>
              <w:t>Read, write and interpret mathematical statements involving addition (+), subtraction (–) and</w:t>
            </w:r>
          </w:p>
          <w:p w14:paraId="3B65A589" w14:textId="77777777" w:rsidR="001823EF" w:rsidRDefault="001823EF" w:rsidP="001823EF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1823EF">
              <w:rPr>
                <w:rFonts w:ascii="Gill Sans MT" w:hAnsi="Gill Sans MT" w:cs="Calibri-Bold"/>
                <w:bCs/>
              </w:rPr>
              <w:t>equals (=) signs .</w:t>
            </w:r>
          </w:p>
          <w:p w14:paraId="458C5F7F" w14:textId="77777777" w:rsidR="001823EF" w:rsidRPr="001823EF" w:rsidRDefault="001823EF" w:rsidP="001823EF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14:paraId="3538661A" w14:textId="77777777"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823EF">
              <w:rPr>
                <w:rFonts w:ascii="Gill Sans MT" w:hAnsi="Gill Sans MT" w:cs="Calibri-Bold"/>
                <w:bCs/>
              </w:rPr>
              <w:t>Represent and use number bonds and related subtraction facts within 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BA8D" w14:textId="70CCA0A0" w:rsidR="00F34720" w:rsidRDefault="006C582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43904" behindDoc="1" locked="0" layoutInCell="1" allowOverlap="1" wp14:anchorId="38DF036C" wp14:editId="23F26C62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48260</wp:posOffset>
                  </wp:positionV>
                  <wp:extent cx="1403985" cy="809625"/>
                  <wp:effectExtent l="0" t="0" r="5715" b="9525"/>
                  <wp:wrapTight wrapText="bothSides">
                    <wp:wrapPolygon edited="0">
                      <wp:start x="0" y="0"/>
                      <wp:lineTo x="0" y="21346"/>
                      <wp:lineTo x="21395" y="21346"/>
                      <wp:lineTo x="2139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4E9B85" w14:textId="77777777" w:rsidR="009A7F33" w:rsidRDefault="001823EF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45952" behindDoc="1" locked="0" layoutInCell="1" allowOverlap="1" wp14:anchorId="3BB7F64F" wp14:editId="5475602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114935</wp:posOffset>
                  </wp:positionV>
                  <wp:extent cx="86550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919" y="20520"/>
                      <wp:lineTo x="2091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13787" w14:textId="77777777"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33ABF369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66A5D3EA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02BFB0DF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0EF10DF7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50B183FD" w14:textId="77777777" w:rsidR="009A7F33" w:rsidRDefault="001823EF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48000" behindDoc="1" locked="0" layoutInCell="1" allowOverlap="1" wp14:anchorId="57F1DC37" wp14:editId="7499FFB2">
                  <wp:simplePos x="0" y="0"/>
                  <wp:positionH relativeFrom="column">
                    <wp:posOffset>1697990</wp:posOffset>
                  </wp:positionH>
                  <wp:positionV relativeFrom="paragraph">
                    <wp:posOffset>-6350</wp:posOffset>
                  </wp:positionV>
                  <wp:extent cx="851535" cy="209550"/>
                  <wp:effectExtent l="0" t="0" r="5715" b="0"/>
                  <wp:wrapTight wrapText="bothSides">
                    <wp:wrapPolygon edited="0">
                      <wp:start x="0" y="0"/>
                      <wp:lineTo x="0" y="19636"/>
                      <wp:lineTo x="21262" y="19636"/>
                      <wp:lineTo x="2126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2167C9" w14:textId="176C705C" w:rsidR="009A7F33" w:rsidRDefault="006C582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2096" behindDoc="1" locked="0" layoutInCell="1" allowOverlap="1" wp14:anchorId="4ACFA6C4" wp14:editId="66E48FE3">
                  <wp:simplePos x="0" y="0"/>
                  <wp:positionH relativeFrom="column">
                    <wp:posOffset>-972820</wp:posOffset>
                  </wp:positionH>
                  <wp:positionV relativeFrom="paragraph">
                    <wp:posOffset>169545</wp:posOffset>
                  </wp:positionV>
                  <wp:extent cx="838835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1093" y="20983"/>
                      <wp:lineTo x="2109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9772EC" w14:textId="05A66B38" w:rsidR="009A7F33" w:rsidRDefault="006C582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2F34813" wp14:editId="064AA79E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100330</wp:posOffset>
                  </wp:positionV>
                  <wp:extent cx="707390" cy="352425"/>
                  <wp:effectExtent l="0" t="0" r="0" b="9525"/>
                  <wp:wrapTight wrapText="bothSides">
                    <wp:wrapPolygon edited="0">
                      <wp:start x="0" y="0"/>
                      <wp:lineTo x="0" y="21016"/>
                      <wp:lineTo x="20941" y="21016"/>
                      <wp:lineTo x="2094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20869A" w14:textId="4AA681C1" w:rsidR="009A7F33" w:rsidRDefault="006C582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8941781" wp14:editId="09166CED">
                  <wp:simplePos x="0" y="0"/>
                  <wp:positionH relativeFrom="column">
                    <wp:posOffset>-160020</wp:posOffset>
                  </wp:positionH>
                  <wp:positionV relativeFrom="paragraph">
                    <wp:posOffset>418465</wp:posOffset>
                  </wp:positionV>
                  <wp:extent cx="1020445" cy="352425"/>
                  <wp:effectExtent l="0" t="0" r="8255" b="9525"/>
                  <wp:wrapTight wrapText="bothSides">
                    <wp:wrapPolygon edited="0">
                      <wp:start x="0" y="0"/>
                      <wp:lineTo x="0" y="21016"/>
                      <wp:lineTo x="21371" y="21016"/>
                      <wp:lineTo x="2137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D884A2" w14:textId="764BD568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356507A7" w14:textId="2EFBD01A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7FE37279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53AB7FDF" w14:textId="472081F3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755567D9" w14:textId="2DB6BE91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687DE7DD" w14:textId="56B98263" w:rsidR="001823EF" w:rsidRDefault="006C582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C867C5" wp14:editId="493F97E8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30480</wp:posOffset>
                      </wp:positionV>
                      <wp:extent cx="114300" cy="177800"/>
                      <wp:effectExtent l="0" t="0" r="1905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09CB3" id="Rectangle 10" o:spid="_x0000_s1026" style="position:absolute;margin-left:91.7pt;margin-top:2.4pt;width:9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" fillcolor="#4f81bd [3204]" strokecolor="#243f60 [1604]" strokeweight="2pt"/>
                  </w:pict>
                </mc:Fallback>
              </mc:AlternateContent>
            </w:r>
            <w:r w:rsidR="001823EF">
              <w:rPr>
                <w:sz w:val="24"/>
              </w:rPr>
              <w:t>7</w:t>
            </w:r>
            <w:r w:rsidR="00253A1C">
              <w:rPr>
                <w:sz w:val="24"/>
              </w:rPr>
              <w:t xml:space="preserve"> – </w:t>
            </w:r>
            <w:r w:rsidR="001823EF">
              <w:rPr>
                <w:sz w:val="24"/>
              </w:rPr>
              <w:t>3</w:t>
            </w:r>
            <w:r w:rsidR="00253A1C">
              <w:rPr>
                <w:sz w:val="24"/>
              </w:rPr>
              <w:t xml:space="preserve"> </w:t>
            </w:r>
            <w:r w:rsidR="001823EF">
              <w:rPr>
                <w:sz w:val="24"/>
              </w:rPr>
              <w:t>=</w:t>
            </w:r>
            <w:r w:rsidR="00253A1C">
              <w:rPr>
                <w:sz w:val="24"/>
              </w:rPr>
              <w:t xml:space="preserve"> </w:t>
            </w:r>
            <w:r w:rsidR="001823EF">
              <w:rPr>
                <w:sz w:val="24"/>
              </w:rPr>
              <w:t>4   so    7</w:t>
            </w:r>
            <w:r w:rsidR="00253A1C">
              <w:rPr>
                <w:sz w:val="24"/>
              </w:rPr>
              <w:t xml:space="preserve"> </w:t>
            </w:r>
            <w:r w:rsidR="001823EF">
              <w:rPr>
                <w:sz w:val="24"/>
              </w:rPr>
              <w:t xml:space="preserve"> -       = 3</w:t>
            </w:r>
          </w:p>
          <w:p w14:paraId="41350930" w14:textId="01CE021B" w:rsidR="009A7F33" w:rsidRDefault="006C582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62E7013" wp14:editId="5C76AF94">
                  <wp:simplePos x="0" y="0"/>
                  <wp:positionH relativeFrom="column">
                    <wp:posOffset>1483360</wp:posOffset>
                  </wp:positionH>
                  <wp:positionV relativeFrom="paragraph">
                    <wp:posOffset>180975</wp:posOffset>
                  </wp:positionV>
                  <wp:extent cx="1212850" cy="1449540"/>
                  <wp:effectExtent l="0" t="0" r="6350" b="0"/>
                  <wp:wrapTight wrapText="bothSides">
                    <wp:wrapPolygon edited="0">
                      <wp:start x="0" y="0"/>
                      <wp:lineTo x="0" y="21297"/>
                      <wp:lineTo x="21374" y="21297"/>
                      <wp:lineTo x="2137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44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AE529A" w14:textId="7E6EF586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7CA3A174" w14:textId="652FA4B8" w:rsidR="00253A1C" w:rsidRDefault="001823EF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271B8DFF" wp14:editId="39435ECD">
                  <wp:extent cx="1174750" cy="1327198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44" cy="133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A1C">
              <w:rPr>
                <w:b/>
              </w:rPr>
              <w:t xml:space="preserve">                                </w:t>
            </w:r>
          </w:p>
          <w:p w14:paraId="2C75D23B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3F0EFB46" w14:textId="77777777" w:rsidR="00F34720" w:rsidRPr="00AB68CA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938F5C" wp14:editId="76EF9C8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397633</wp:posOffset>
                      </wp:positionV>
                      <wp:extent cx="388620" cy="260350"/>
                      <wp:effectExtent l="0" t="0" r="0" b="63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8CFD6DD" w14:textId="77777777" w:rsidR="00F34720" w:rsidRPr="00926A72" w:rsidRDefault="00F34720" w:rsidP="00F3472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38F5C" id="Text Box 23" o:spid="_x0000_s1028" type="#_x0000_t202" style="position:absolute;margin-left:3.3pt;margin-top:31.3pt;width:30.6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" fillcolor="window" stroked="f" strokeweight=".5pt">
                      <v:textbox>
                        <w:txbxContent>
                          <w:p w14:paraId="78CFD6DD" w14:textId="77777777" w:rsidR="00F34720" w:rsidRPr="00926A72" w:rsidRDefault="00F34720" w:rsidP="00F3472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E1A" w14:textId="77777777" w:rsidR="00253A1C" w:rsidRP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253A1C">
              <w:rPr>
                <w:rFonts w:ascii="Gill Sans MT" w:hAnsi="Gill Sans MT" w:cs="Calibri-Bold"/>
                <w:bCs/>
                <w:sz w:val="18"/>
                <w:szCs w:val="20"/>
              </w:rPr>
              <w:lastRenderedPageBreak/>
              <w:t>Pupils should combine and increase numbers, counting forwards and backwards.</w:t>
            </w:r>
          </w:p>
          <w:p w14:paraId="3F5484D6" w14:textId="77777777" w:rsidR="00253A1C" w:rsidRDefault="00A44D1F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(They should</w:t>
            </w:r>
            <w:r w:rsidR="00253A1C"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develop the concept of addition and subtraction and … use these operations flexibly</w:t>
            </w:r>
            <w:r w:rsidR="00253A1C">
              <w:rPr>
                <w:rFonts w:ascii="Gill Sans MT" w:hAnsi="Gill Sans MT" w:cs="Calibri-Bold"/>
                <w:bCs/>
                <w:sz w:val="18"/>
                <w:szCs w:val="20"/>
              </w:rPr>
              <w:t>)</w:t>
            </w:r>
          </w:p>
          <w:p w14:paraId="2878D3F8" w14:textId="77777777" w:rsidR="00253A1C" w:rsidRP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</w:p>
          <w:p w14:paraId="3E689CD9" w14:textId="77777777" w:rsidR="00253A1C" w:rsidRP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Problems should include the terms: put together, add, altogether, total, take away, distance between,</w:t>
            </w:r>
          </w:p>
          <w:p w14:paraId="4E55FCCF" w14:textId="77777777" w:rsidR="00253A1C" w:rsidRP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difference between, more than and less than, so that pupils develop the concept of addition and subtraction</w:t>
            </w:r>
          </w:p>
          <w:p w14:paraId="53D07215" w14:textId="77777777" w:rsidR="00253A1C" w:rsidRP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and are enabled to use these operations flexibly.</w:t>
            </w:r>
          </w:p>
          <w:p w14:paraId="7EB56425" w14:textId="77777777" w:rsid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 w:rsidRPr="00253A1C">
              <w:rPr>
                <w:rFonts w:ascii="Gill Sans MT" w:hAnsi="Gill Sans MT" w:cs="Calibri-Bold"/>
                <w:bCs/>
                <w:sz w:val="18"/>
                <w:szCs w:val="20"/>
              </w:rPr>
              <w:t>(</w:t>
            </w:r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Number</w:t>
            </w:r>
            <w:r>
              <w:rPr>
                <w:rFonts w:ascii="Gill Sans MT" w:hAnsi="Gill Sans MT" w:cs="Gill Sans MT"/>
                <w:bCs/>
                <w:i/>
                <w:iCs/>
                <w:sz w:val="18"/>
                <w:szCs w:val="20"/>
              </w:rPr>
              <w:t xml:space="preserve"> + </w:t>
            </w:r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addition and </w:t>
            </w: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-  </w:t>
            </w:r>
          </w:p>
          <w:p w14:paraId="0FCFDB73" w14:textId="77777777" w:rsid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subtraction,</w:t>
            </w: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</w:t>
            </w:r>
            <w:proofErr w:type="gramStart"/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Non</w:t>
            </w: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-</w:t>
            </w:r>
            <w:r>
              <w:rPr>
                <w:rFonts w:ascii="Gill Sans MT" w:hAnsi="Gill Sans MT" w:cs="Gill Sans MT"/>
                <w:bCs/>
                <w:i/>
                <w:iCs/>
                <w:sz w:val="18"/>
                <w:szCs w:val="20"/>
              </w:rPr>
              <w:t xml:space="preserve"> </w:t>
            </w:r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statutory</w:t>
            </w:r>
            <w:proofErr w:type="gramEnd"/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guidance.)</w:t>
            </w:r>
          </w:p>
          <w:p w14:paraId="342295EE" w14:textId="77777777" w:rsidR="00253A1C" w:rsidRP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</w:p>
          <w:p w14:paraId="2DDEAC6B" w14:textId="77777777" w:rsid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 w:rsidRPr="00253A1C">
              <w:rPr>
                <w:rFonts w:ascii="Gill Sans MT" w:hAnsi="Gill Sans MT" w:cs="Calibri-Bold"/>
                <w:bCs/>
                <w:sz w:val="18"/>
                <w:szCs w:val="20"/>
              </w:rPr>
              <w:t>Pupils discuss and solve problems in familiar practical contexts . (</w:t>
            </w:r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Non</w:t>
            </w:r>
            <w:r>
              <w:rPr>
                <w:rFonts w:ascii="Gill Sans MT" w:hAnsi="Gill Sans MT" w:cs="Gill Sans MT"/>
                <w:bCs/>
                <w:i/>
                <w:iCs/>
                <w:sz w:val="18"/>
                <w:szCs w:val="20"/>
              </w:rPr>
              <w:t>-</w:t>
            </w:r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statutory guidance.)</w:t>
            </w: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</w:t>
            </w:r>
          </w:p>
          <w:p w14:paraId="5289605C" w14:textId="77777777" w:rsidR="00253A1C" w:rsidRP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</w:p>
          <w:p w14:paraId="7B427AF1" w14:textId="77777777" w:rsidR="00253A1C" w:rsidRP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253A1C">
              <w:rPr>
                <w:rFonts w:ascii="Gill Sans MT" w:hAnsi="Gill Sans MT" w:cs="Calibri-Bold"/>
                <w:bCs/>
                <w:sz w:val="18"/>
                <w:szCs w:val="20"/>
              </w:rPr>
              <w:t>Pupils compare, describe and solve practical (measurement) problems .</w:t>
            </w:r>
          </w:p>
          <w:p w14:paraId="4073615E" w14:textId="77777777" w:rsidR="00F34720" w:rsidRDefault="00F34720" w:rsidP="00253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B2B3D46" w14:textId="77777777" w:rsidR="00FE74BD" w:rsidRDefault="00FE74BD"/>
    <w:sectPr w:rsidR="00FE74BD" w:rsidSect="00FE74BD">
      <w:headerReference w:type="default" r:id="rId15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D994" w14:textId="77777777" w:rsidR="002B70AB" w:rsidRDefault="002B70AB" w:rsidP="00FE74BD">
      <w:pPr>
        <w:spacing w:after="0" w:line="240" w:lineRule="auto"/>
      </w:pPr>
      <w:r>
        <w:separator/>
      </w:r>
    </w:p>
  </w:endnote>
  <w:endnote w:type="continuationSeparator" w:id="0">
    <w:p w14:paraId="19677142" w14:textId="77777777" w:rsidR="002B70AB" w:rsidRDefault="002B70AB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CF26" w14:textId="77777777" w:rsidR="002B70AB" w:rsidRDefault="002B70AB" w:rsidP="00FE74BD">
      <w:pPr>
        <w:spacing w:after="0" w:line="240" w:lineRule="auto"/>
      </w:pPr>
      <w:r>
        <w:separator/>
      </w:r>
    </w:p>
  </w:footnote>
  <w:footnote w:type="continuationSeparator" w:id="0">
    <w:p w14:paraId="688893AE" w14:textId="77777777" w:rsidR="002B70AB" w:rsidRDefault="002B70AB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D2B" w14:textId="77777777"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DBB281A" wp14:editId="7FFE48EE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14:paraId="3AE4856E" w14:textId="77777777" w:rsidR="00FE74BD" w:rsidRDefault="00FE74BD" w:rsidP="00FE74BD">
    <w:pPr>
      <w:jc w:val="center"/>
    </w:pPr>
    <w:r>
      <w:t xml:space="preserve">PROGRESSION FOR </w:t>
    </w:r>
    <w:r w:rsidR="00AC7113">
      <w:t>SUBTRACTION</w:t>
    </w:r>
  </w:p>
  <w:p w14:paraId="6BDF9BB5" w14:textId="77777777" w:rsidR="00FE74BD" w:rsidRDefault="00FE74BD">
    <w:pPr>
      <w:pStyle w:val="Header"/>
    </w:pPr>
  </w:p>
  <w:p w14:paraId="7C656B48" w14:textId="77777777"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D7686"/>
    <w:multiLevelType w:val="hybridMultilevel"/>
    <w:tmpl w:val="8FFE6BDC"/>
    <w:lvl w:ilvl="0" w:tplc="B540EAF6">
      <w:start w:val="7"/>
      <w:numFmt w:val="bullet"/>
      <w:lvlText w:val="-"/>
      <w:lvlJc w:val="left"/>
      <w:pPr>
        <w:ind w:left="405" w:hanging="360"/>
      </w:pPr>
      <w:rPr>
        <w:rFonts w:ascii="Gill Sans MT" w:eastAsiaTheme="minorHAnsi" w:hAnsi="Gill Sans MT" w:cs="Calibri-BoldItalic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B7912"/>
    <w:multiLevelType w:val="hybridMultilevel"/>
    <w:tmpl w:val="A6BE6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6634E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3C4D2142"/>
    <w:multiLevelType w:val="hybridMultilevel"/>
    <w:tmpl w:val="4430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4680F"/>
    <w:multiLevelType w:val="hybridMultilevel"/>
    <w:tmpl w:val="AA16B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026050">
    <w:abstractNumId w:val="2"/>
  </w:num>
  <w:num w:numId="2" w16cid:durableId="1651521067">
    <w:abstractNumId w:val="12"/>
  </w:num>
  <w:num w:numId="3" w16cid:durableId="826939921">
    <w:abstractNumId w:val="5"/>
  </w:num>
  <w:num w:numId="4" w16cid:durableId="1601521965">
    <w:abstractNumId w:val="7"/>
  </w:num>
  <w:num w:numId="5" w16cid:durableId="476343466">
    <w:abstractNumId w:val="19"/>
  </w:num>
  <w:num w:numId="6" w16cid:durableId="275871472">
    <w:abstractNumId w:val="11"/>
  </w:num>
  <w:num w:numId="7" w16cid:durableId="127667106">
    <w:abstractNumId w:val="4"/>
  </w:num>
  <w:num w:numId="8" w16cid:durableId="330183760">
    <w:abstractNumId w:val="10"/>
  </w:num>
  <w:num w:numId="9" w16cid:durableId="142166563">
    <w:abstractNumId w:val="15"/>
  </w:num>
  <w:num w:numId="10" w16cid:durableId="1172648065">
    <w:abstractNumId w:val="0"/>
  </w:num>
  <w:num w:numId="11" w16cid:durableId="833766856">
    <w:abstractNumId w:val="9"/>
  </w:num>
  <w:num w:numId="12" w16cid:durableId="1535193562">
    <w:abstractNumId w:val="14"/>
  </w:num>
  <w:num w:numId="13" w16cid:durableId="633877133">
    <w:abstractNumId w:val="20"/>
  </w:num>
  <w:num w:numId="14" w16cid:durableId="435101605">
    <w:abstractNumId w:val="18"/>
  </w:num>
  <w:num w:numId="15" w16cid:durableId="1267426055">
    <w:abstractNumId w:val="6"/>
  </w:num>
  <w:num w:numId="16" w16cid:durableId="385880392">
    <w:abstractNumId w:val="17"/>
  </w:num>
  <w:num w:numId="17" w16cid:durableId="512111288">
    <w:abstractNumId w:val="3"/>
  </w:num>
  <w:num w:numId="18" w16cid:durableId="1632322180">
    <w:abstractNumId w:val="8"/>
  </w:num>
  <w:num w:numId="19" w16cid:durableId="1999534653">
    <w:abstractNumId w:val="13"/>
  </w:num>
  <w:num w:numId="20" w16cid:durableId="879779055">
    <w:abstractNumId w:val="16"/>
  </w:num>
  <w:num w:numId="21" w16cid:durableId="655305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4BD"/>
    <w:rsid w:val="00073F71"/>
    <w:rsid w:val="000B34EB"/>
    <w:rsid w:val="001823EF"/>
    <w:rsid w:val="00196DD0"/>
    <w:rsid w:val="00215696"/>
    <w:rsid w:val="00216D69"/>
    <w:rsid w:val="00247E75"/>
    <w:rsid w:val="00253A1C"/>
    <w:rsid w:val="002627D7"/>
    <w:rsid w:val="002B70AB"/>
    <w:rsid w:val="003A28FD"/>
    <w:rsid w:val="003F5E00"/>
    <w:rsid w:val="003F64C8"/>
    <w:rsid w:val="00405107"/>
    <w:rsid w:val="004913AA"/>
    <w:rsid w:val="004F4E2E"/>
    <w:rsid w:val="005129E9"/>
    <w:rsid w:val="00555AEA"/>
    <w:rsid w:val="00624897"/>
    <w:rsid w:val="00662734"/>
    <w:rsid w:val="00663B97"/>
    <w:rsid w:val="006C5827"/>
    <w:rsid w:val="00762C72"/>
    <w:rsid w:val="00790D52"/>
    <w:rsid w:val="007E7A02"/>
    <w:rsid w:val="008018DA"/>
    <w:rsid w:val="008A0DD4"/>
    <w:rsid w:val="00955946"/>
    <w:rsid w:val="009A7F33"/>
    <w:rsid w:val="009C0B36"/>
    <w:rsid w:val="009D7CF0"/>
    <w:rsid w:val="00A44D1F"/>
    <w:rsid w:val="00A47105"/>
    <w:rsid w:val="00A95B6F"/>
    <w:rsid w:val="00AB68CA"/>
    <w:rsid w:val="00AC7113"/>
    <w:rsid w:val="00B52D93"/>
    <w:rsid w:val="00CB6B3C"/>
    <w:rsid w:val="00CD2086"/>
    <w:rsid w:val="00D2006F"/>
    <w:rsid w:val="00D4380B"/>
    <w:rsid w:val="00D841C3"/>
    <w:rsid w:val="00F34720"/>
    <w:rsid w:val="00FC652A"/>
    <w:rsid w:val="00FE620F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8053"/>
  <w15:docId w15:val="{E4C3D50A-F051-41A6-8D2D-470F6703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Catherine Mullick</cp:lastModifiedBy>
  <cp:revision>2</cp:revision>
  <dcterms:created xsi:type="dcterms:W3CDTF">2023-02-21T18:32:00Z</dcterms:created>
  <dcterms:modified xsi:type="dcterms:W3CDTF">2023-02-21T18:32:00Z</dcterms:modified>
</cp:coreProperties>
</file>